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小标宋简体" w:cs="方正小标宋简体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</w:rPr>
        <w:t>《南京大学</w:t>
      </w:r>
      <w:r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  <w:t>中国医院改革发展研究院</w:t>
      </w:r>
      <w:r>
        <w:rPr>
          <w:rFonts w:hint="eastAsia" w:ascii="Times New Roman" w:hAnsi="Times New Roman" w:eastAsia="方正小标宋简体" w:cs="方正小标宋简体"/>
          <w:sz w:val="36"/>
          <w:szCs w:val="36"/>
        </w:rPr>
        <w:t>课题协议书》</w:t>
      </w:r>
    </w:p>
    <w:p>
      <w:pPr>
        <w:ind w:firstLine="640" w:firstLineChars="200"/>
        <w:rPr>
          <w:rFonts w:hint="eastAsia" w:ascii="Times New Roman" w:hAnsi="Times New Roman" w:eastAsia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560" w:firstLineChars="200"/>
        <w:textAlignment w:val="auto"/>
        <w:rPr>
          <w:rFonts w:hint="eastAsia"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z w:val="28"/>
          <w:szCs w:val="28"/>
        </w:rPr>
        <w:t>一、</w:t>
      </w:r>
      <w:r>
        <w:rPr>
          <w:rFonts w:hint="eastAsia" w:ascii="Times New Roman" w:hAnsi="Times New Roman" w:eastAsia="方正仿宋_GBK" w:cs="方正仿宋_GBK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方正仿宋_GBK" w:cs="方正仿宋_GBK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方正仿宋_GBK"/>
          <w:sz w:val="28"/>
          <w:szCs w:val="28"/>
          <w:u w:val="single"/>
        </w:rPr>
        <w:t xml:space="preserve">  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的课题</w:t>
      </w:r>
      <w:r>
        <w:rPr>
          <w:rFonts w:hint="eastAsia" w:ascii="Times New Roman" w:hAnsi="Times New Roman" w:eastAsia="方正仿宋_GBK" w:cs="方正仿宋_GBK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方正仿宋_GBK" w:cs="方正仿宋_GBK"/>
          <w:sz w:val="28"/>
          <w:szCs w:val="28"/>
          <w:u w:val="single"/>
          <w:lang w:val="en-US" w:eastAsia="zh-CN"/>
        </w:rPr>
        <w:t xml:space="preserve">                                    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，</w:t>
      </w: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课题编号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为</w:t>
      </w:r>
      <w:r>
        <w:rPr>
          <w:rFonts w:hint="eastAsia" w:ascii="Times New Roman" w:hAnsi="Times New Roman" w:eastAsia="方正仿宋_GBK" w:cs="方正仿宋_GBK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，被</w:t>
      </w: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评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为</w:t>
      </w:r>
      <w:r>
        <w:rPr>
          <w:rFonts w:hint="eastAsia" w:ascii="Times New Roman" w:hAnsi="Times New Roman" w:eastAsia="方正仿宋_GBK" w:cs="方正仿宋_GBK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方正仿宋_GBK" w:cs="方正仿宋_GBK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方正仿宋_GBK" w:cs="方正仿宋_GBK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类课题，拟资助金额</w:t>
      </w:r>
      <w:r>
        <w:rPr>
          <w:rFonts w:hint="eastAsia" w:ascii="Times New Roman" w:hAnsi="Times New Roman" w:eastAsia="方正仿宋_GBK" w:cs="方正仿宋_GBK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万元人民币。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0" w:leftChars="0" w:firstLine="560" w:firstLineChars="200"/>
        <w:textAlignment w:val="auto"/>
        <w:outlineLvl w:val="9"/>
        <w:rPr>
          <w:rFonts w:hint="eastAsia"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z w:val="28"/>
          <w:szCs w:val="28"/>
        </w:rPr>
        <w:t>二、课题的起止时间为</w:t>
      </w:r>
      <w:r>
        <w:rPr>
          <w:rFonts w:hint="eastAsia" w:ascii="Times New Roman" w:hAnsi="Times New Roman" w:eastAsia="方正仿宋_GBK" w:cs="方正仿宋_GBK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方正仿宋_GBK" w:cs="方正仿宋_GBK"/>
          <w:sz w:val="28"/>
          <w:szCs w:val="28"/>
          <w:u w:val="single"/>
          <w:lang w:val="en-US" w:eastAsia="zh-CN"/>
        </w:rPr>
        <w:t xml:space="preserve">2024 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年</w:t>
      </w:r>
      <w:r>
        <w:rPr>
          <w:rFonts w:hint="eastAsia" w:ascii="Times New Roman" w:hAnsi="Times New Roman" w:eastAsia="方正仿宋_GBK" w:cs="方正仿宋_GBK"/>
          <w:sz w:val="28"/>
          <w:szCs w:val="28"/>
          <w:u w:val="single"/>
          <w:lang w:val="en-US" w:eastAsia="zh-CN"/>
        </w:rPr>
        <w:t xml:space="preserve">  1 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月</w:t>
      </w: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至</w:t>
      </w:r>
      <w:r>
        <w:rPr>
          <w:rFonts w:hint="eastAsia" w:ascii="Times New Roman" w:hAnsi="Times New Roman" w:eastAsia="方正仿宋_GBK" w:cs="方正仿宋_GBK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方正仿宋_GBK" w:cs="方正仿宋_GBK"/>
          <w:sz w:val="28"/>
          <w:szCs w:val="28"/>
          <w:u w:val="single"/>
          <w:lang w:val="en-US" w:eastAsia="zh-CN"/>
        </w:rPr>
        <w:t xml:space="preserve"> 2026 </w:t>
      </w:r>
      <w:r>
        <w:rPr>
          <w:rFonts w:hint="eastAsia" w:ascii="Times New Roman" w:hAnsi="Times New Roman" w:eastAsia="方正仿宋_GBK" w:cs="方正仿宋_GBK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年</w:t>
      </w:r>
      <w:r>
        <w:rPr>
          <w:rFonts w:hint="eastAsia" w:ascii="Times New Roman" w:hAnsi="Times New Roman" w:eastAsia="方正仿宋_GBK" w:cs="方正仿宋_GBK"/>
          <w:sz w:val="28"/>
          <w:szCs w:val="28"/>
          <w:u w:val="single"/>
        </w:rPr>
        <w:t xml:space="preserve">  </w:t>
      </w:r>
      <w:r>
        <w:rPr>
          <w:rFonts w:hint="eastAsia" w:ascii="Times New Roman" w:hAnsi="Times New Roman" w:eastAsia="方正仿宋_GBK" w:cs="方正仿宋_GBK"/>
          <w:sz w:val="28"/>
          <w:szCs w:val="28"/>
          <w:u w:val="single"/>
          <w:lang w:val="en-US" w:eastAsia="zh-CN"/>
        </w:rPr>
        <w:t xml:space="preserve"> 1</w:t>
      </w:r>
      <w:r>
        <w:rPr>
          <w:rFonts w:hint="eastAsia" w:ascii="Times New Roman" w:hAnsi="Times New Roman" w:eastAsia="方正仿宋_GBK" w:cs="方正仿宋_GBK"/>
          <w:sz w:val="28"/>
          <w:szCs w:val="28"/>
          <w:u w:val="single"/>
        </w:rPr>
        <w:t xml:space="preserve">  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560" w:firstLineChars="200"/>
        <w:textAlignment w:val="auto"/>
        <w:rPr>
          <w:rFonts w:hint="eastAsia"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z w:val="28"/>
          <w:szCs w:val="28"/>
        </w:rPr>
        <w:t>三、课题经费使用，</w:t>
      </w: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应严格按照课题负责人所属单位相关科研经费管理规定执行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560" w:firstLineChars="200"/>
        <w:textAlignment w:val="auto"/>
        <w:rPr>
          <w:rFonts w:hint="eastAsia"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四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、根据课题管理办法，项目成果含文章发表时，作者单位须标注“南京大学中国医院改革发展研究院”，资助项目应标注“南京大学中国医院改革发展研究院课题项目”（Project of Chinese Hospital Reform and Development Institute, Nanjing University）及课题编号，未进行标注的课题成果不得作为结题验收材料，将影响下次申报。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560" w:firstLineChars="200"/>
        <w:textAlignment w:val="auto"/>
        <w:rPr>
          <w:rFonts w:hint="eastAsia"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五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、课题负责人应按照标书内容完成预期成果（一般性课题至少公开发表1篇统计源期刊论文），并向研究院提交纸质及电子版材料（包括结题报告、专著、专利、论文、获奖证书等）。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firstLine="560" w:firstLineChars="200"/>
        <w:textAlignment w:val="auto"/>
        <w:rPr>
          <w:rFonts w:hint="eastAsia" w:ascii="Times New Roman" w:hAnsi="Times New Roman" w:eastAsia="方正仿宋_GBK" w:cs="方正仿宋_GBK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firstLine="560" w:firstLineChars="200"/>
        <w:textAlignment w:val="auto"/>
        <w:rPr>
          <w:rFonts w:hint="eastAsia" w:ascii="Times New Roman" w:hAnsi="Times New Roman" w:eastAsia="方正仿宋_GBK" w:cs="方正仿宋_GBK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firstLine="560" w:firstLineChars="200"/>
        <w:textAlignment w:val="auto"/>
        <w:rPr>
          <w:rFonts w:hint="eastAsia" w:ascii="Times New Roman" w:hAnsi="Times New Roman" w:eastAsia="方正仿宋_GBK" w:cs="方正仿宋_GBK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textAlignment w:val="auto"/>
        <w:rPr>
          <w:rFonts w:hint="eastAsia"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z w:val="28"/>
          <w:szCs w:val="28"/>
        </w:rPr>
        <w:t>甲方：南京大学中国医院改革发展研究院       乙方：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firstLine="1680" w:firstLineChars="600"/>
        <w:jc w:val="left"/>
        <w:textAlignment w:val="auto"/>
        <w:rPr>
          <w:rFonts w:hint="eastAsia"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z w:val="28"/>
          <w:szCs w:val="28"/>
        </w:rPr>
        <w:t xml:space="preserve">年   月   日                </w:t>
      </w: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 xml:space="preserve">   </w:t>
      </w: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hint="eastAsia" w:ascii="Times New Roman" w:hAnsi="Times New Roman" w:eastAsia="方正仿宋_GBK" w:cs="方正仿宋_GBK"/>
          <w:sz w:val="28"/>
          <w:szCs w:val="28"/>
        </w:rPr>
      </w:pPr>
    </w:p>
    <w:p>
      <w:pPr>
        <w:rPr>
          <w:rFonts w:ascii="Times New Roman" w:hAnsi="Times New Roman" w:eastAsia="黑体"/>
          <w:sz w:val="21"/>
          <w:szCs w:val="21"/>
        </w:rPr>
      </w:pPr>
      <w:r>
        <w:rPr>
          <w:rFonts w:hint="eastAsia" w:ascii="Times New Roman" w:hAnsi="Times New Roman" w:eastAsia="黑体"/>
          <w:sz w:val="21"/>
          <w:szCs w:val="21"/>
        </w:rPr>
        <w:t>注：1.此协议书一式两份，甲方乙方各执一份，作为依据。</w:t>
      </w:r>
    </w:p>
    <w:p>
      <w:pPr>
        <w:ind w:firstLine="420" w:firstLineChars="200"/>
        <w:rPr>
          <w:rFonts w:ascii="Times New Roman" w:hAnsi="Times New Roman" w:eastAsia="黑体"/>
          <w:sz w:val="21"/>
          <w:szCs w:val="21"/>
        </w:rPr>
      </w:pPr>
      <w:r>
        <w:rPr>
          <w:rFonts w:hint="eastAsia" w:ascii="Times New Roman" w:hAnsi="Times New Roman" w:eastAsia="黑体"/>
          <w:sz w:val="21"/>
          <w:szCs w:val="21"/>
        </w:rPr>
        <w:t>2.此协议书的解释权归南京大学</w:t>
      </w:r>
      <w:r>
        <w:rPr>
          <w:rFonts w:hint="eastAsia" w:ascii="Times New Roman" w:hAnsi="Times New Roman" w:eastAsia="黑体"/>
          <w:sz w:val="21"/>
          <w:szCs w:val="21"/>
          <w:lang w:val="en-US" w:eastAsia="zh-CN"/>
        </w:rPr>
        <w:t>中国医院改革发展研究院</w:t>
      </w:r>
      <w:r>
        <w:rPr>
          <w:rFonts w:hint="eastAsia" w:ascii="Times New Roman" w:hAnsi="Times New Roman" w:eastAsia="黑体"/>
          <w:sz w:val="21"/>
          <w:szCs w:val="21"/>
        </w:rPr>
        <w:t>所有。</w:t>
      </w:r>
    </w:p>
    <w:sectPr>
      <w:pgSz w:w="11906" w:h="16838"/>
      <w:pgMar w:top="2098" w:right="1800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xY2Y3YmQ5M2Q2M2NiYTZlOGZkNWUxMzhhNmVlY2IifQ=="/>
  </w:docVars>
  <w:rsids>
    <w:rsidRoot w:val="00C4515E"/>
    <w:rsid w:val="0001201C"/>
    <w:rsid w:val="000E3504"/>
    <w:rsid w:val="001177A9"/>
    <w:rsid w:val="001555FF"/>
    <w:rsid w:val="00166348"/>
    <w:rsid w:val="00302CB3"/>
    <w:rsid w:val="003525DC"/>
    <w:rsid w:val="00386BC3"/>
    <w:rsid w:val="003C600E"/>
    <w:rsid w:val="003F41E6"/>
    <w:rsid w:val="005B2BAC"/>
    <w:rsid w:val="00651865"/>
    <w:rsid w:val="006767EE"/>
    <w:rsid w:val="008236C9"/>
    <w:rsid w:val="00865971"/>
    <w:rsid w:val="008A3D02"/>
    <w:rsid w:val="009715F6"/>
    <w:rsid w:val="00986164"/>
    <w:rsid w:val="009E3D42"/>
    <w:rsid w:val="00AA3743"/>
    <w:rsid w:val="00AC53C3"/>
    <w:rsid w:val="00B154F0"/>
    <w:rsid w:val="00B205D7"/>
    <w:rsid w:val="00BB3857"/>
    <w:rsid w:val="00C4515E"/>
    <w:rsid w:val="00C90D71"/>
    <w:rsid w:val="00CB1CE6"/>
    <w:rsid w:val="00E212A4"/>
    <w:rsid w:val="00E77485"/>
    <w:rsid w:val="00FD5309"/>
    <w:rsid w:val="06A05325"/>
    <w:rsid w:val="08DB62E4"/>
    <w:rsid w:val="09AB3483"/>
    <w:rsid w:val="0AB5259F"/>
    <w:rsid w:val="0C037521"/>
    <w:rsid w:val="0C3C5A51"/>
    <w:rsid w:val="0CF14E6A"/>
    <w:rsid w:val="0D6E304A"/>
    <w:rsid w:val="0E9E4725"/>
    <w:rsid w:val="0EE073EE"/>
    <w:rsid w:val="11BC1607"/>
    <w:rsid w:val="1323348A"/>
    <w:rsid w:val="18030001"/>
    <w:rsid w:val="1806003F"/>
    <w:rsid w:val="188776E1"/>
    <w:rsid w:val="1AA676FE"/>
    <w:rsid w:val="1D302CA8"/>
    <w:rsid w:val="1EF84230"/>
    <w:rsid w:val="21D24D36"/>
    <w:rsid w:val="22BE5477"/>
    <w:rsid w:val="243D25C3"/>
    <w:rsid w:val="27CA3C17"/>
    <w:rsid w:val="2A4530B9"/>
    <w:rsid w:val="2D0D65D2"/>
    <w:rsid w:val="2F48157D"/>
    <w:rsid w:val="306F604E"/>
    <w:rsid w:val="336C16F4"/>
    <w:rsid w:val="370371F8"/>
    <w:rsid w:val="394159D6"/>
    <w:rsid w:val="39FC0B1D"/>
    <w:rsid w:val="42313A50"/>
    <w:rsid w:val="42DB4E85"/>
    <w:rsid w:val="482D0236"/>
    <w:rsid w:val="51C412E4"/>
    <w:rsid w:val="536702F1"/>
    <w:rsid w:val="54403F31"/>
    <w:rsid w:val="59743C61"/>
    <w:rsid w:val="5A3908C4"/>
    <w:rsid w:val="5DA166D9"/>
    <w:rsid w:val="5EB331C6"/>
    <w:rsid w:val="5F2A1BD5"/>
    <w:rsid w:val="5F40222A"/>
    <w:rsid w:val="615C6EFE"/>
    <w:rsid w:val="62162037"/>
    <w:rsid w:val="68B76263"/>
    <w:rsid w:val="694B00EB"/>
    <w:rsid w:val="69EA0D9C"/>
    <w:rsid w:val="6CC87D41"/>
    <w:rsid w:val="6DFC073C"/>
    <w:rsid w:val="739A2C79"/>
    <w:rsid w:val="7861082D"/>
    <w:rsid w:val="7B3D32CA"/>
    <w:rsid w:val="7E4167D8"/>
    <w:rsid w:val="7E57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kern w:val="2"/>
      <w:sz w:val="18"/>
      <w:szCs w:val="18"/>
    </w:rPr>
  </w:style>
  <w:style w:type="character" w:customStyle="1" w:styleId="8">
    <w:name w:val="font71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9">
    <w:name w:val="font5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0">
    <w:name w:val="font0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477</Words>
  <Characters>628</Characters>
  <Lines>4</Lines>
  <Paragraphs>1</Paragraphs>
  <TotalTime>21</TotalTime>
  <ScaleCrop>false</ScaleCrop>
  <LinksUpToDate>false</LinksUpToDate>
  <CharactersWithSpaces>716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2016-12-08T06:59:00Z</dcterms:created>
  <dc:creator>dell</dc:creator>
  <cp:lastModifiedBy>辰</cp:lastModifiedBy>
  <cp:lastPrinted>2020-11-23T01:24:00Z</cp:lastPrinted>
  <dcterms:modified xsi:type="dcterms:W3CDTF">2023-11-16T02:13:02Z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AFAE92102CE94D8EB605FD04F234DD11</vt:lpwstr>
  </property>
</Properties>
</file>